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94" w:rsidRDefault="001A3494" w:rsidP="00875293">
      <w:pPr>
        <w:pStyle w:val="NoSpacing"/>
        <w:rPr>
          <w:sz w:val="24"/>
          <w:szCs w:val="24"/>
        </w:rPr>
      </w:pPr>
      <w:r>
        <w:rPr>
          <w:sz w:val="24"/>
          <w:szCs w:val="24"/>
        </w:rPr>
        <w:t>(Date)</w:t>
      </w:r>
      <w:r w:rsidR="00070825">
        <w:rPr>
          <w:sz w:val="24"/>
          <w:szCs w:val="24"/>
        </w:rPr>
        <w:t xml:space="preserve"> </w:t>
      </w:r>
    </w:p>
    <w:p w:rsidR="001A3494" w:rsidRDefault="001A3494" w:rsidP="00875293">
      <w:pPr>
        <w:pStyle w:val="NoSpacing"/>
        <w:rPr>
          <w:sz w:val="24"/>
          <w:szCs w:val="24"/>
        </w:rPr>
      </w:pPr>
    </w:p>
    <w:p w:rsidR="00875293" w:rsidRDefault="00875293" w:rsidP="00875293">
      <w:pPr>
        <w:pStyle w:val="NoSpacing"/>
        <w:rPr>
          <w:sz w:val="24"/>
          <w:szCs w:val="24"/>
        </w:rPr>
      </w:pPr>
      <w:r>
        <w:rPr>
          <w:sz w:val="24"/>
          <w:szCs w:val="24"/>
        </w:rPr>
        <w:t>Greetings from your Kairos Advisory Council</w:t>
      </w:r>
      <w:r w:rsidR="00610789">
        <w:rPr>
          <w:sz w:val="24"/>
          <w:szCs w:val="24"/>
        </w:rPr>
        <w:t xml:space="preserve"> for (insert your facility name)</w:t>
      </w:r>
      <w:r>
        <w:rPr>
          <w:sz w:val="24"/>
          <w:szCs w:val="24"/>
        </w:rPr>
        <w:t>,</w:t>
      </w:r>
    </w:p>
    <w:p w:rsidR="00875293" w:rsidRDefault="00875293" w:rsidP="00875293">
      <w:pPr>
        <w:pStyle w:val="NoSpacing"/>
        <w:rPr>
          <w:sz w:val="24"/>
          <w:szCs w:val="24"/>
        </w:rPr>
      </w:pPr>
    </w:p>
    <w:p w:rsidR="001C4661" w:rsidRDefault="001C4661" w:rsidP="00875293">
      <w:pPr>
        <w:pStyle w:val="NoSpacing"/>
        <w:rPr>
          <w:sz w:val="24"/>
          <w:szCs w:val="24"/>
        </w:rPr>
      </w:pPr>
      <w:r>
        <w:rPr>
          <w:sz w:val="24"/>
          <w:szCs w:val="24"/>
        </w:rPr>
        <w:t xml:space="preserve">Thank you for joining us recently at our closing service for Kairos </w:t>
      </w:r>
      <w:proofErr w:type="gramStart"/>
      <w:r>
        <w:rPr>
          <w:sz w:val="24"/>
          <w:szCs w:val="24"/>
        </w:rPr>
        <w:t>#(</w:t>
      </w:r>
      <w:proofErr w:type="gramEnd"/>
      <w:r>
        <w:rPr>
          <w:sz w:val="24"/>
          <w:szCs w:val="24"/>
        </w:rPr>
        <w:t>insert number) at (insert facility name).  We trust that you saw first-hand the impact that the weekend had on the participants and team members, and the way God is moving in that environment.  And your attendance was a visible testament to the love of God being shown to them by the free world.  Did you see the looks on their faces when they came into closing?  They had no idea so many people from outside the prison even cared about them.</w:t>
      </w:r>
    </w:p>
    <w:p w:rsidR="001C4661" w:rsidRDefault="001C4661" w:rsidP="00875293">
      <w:pPr>
        <w:pStyle w:val="NoSpacing"/>
        <w:rPr>
          <w:sz w:val="24"/>
          <w:szCs w:val="24"/>
        </w:rPr>
      </w:pPr>
    </w:p>
    <w:p w:rsidR="00875293" w:rsidRDefault="001C4661" w:rsidP="00875293">
      <w:pPr>
        <w:pStyle w:val="NoSpacing"/>
        <w:rPr>
          <w:sz w:val="24"/>
          <w:szCs w:val="24"/>
        </w:rPr>
      </w:pPr>
      <w:r>
        <w:rPr>
          <w:sz w:val="24"/>
          <w:szCs w:val="24"/>
        </w:rPr>
        <w:t xml:space="preserve">The real purpose of this letter is to invite you to consider joining us on a future Kairos weekend.  </w:t>
      </w:r>
      <w:r w:rsidR="00192070">
        <w:rPr>
          <w:sz w:val="24"/>
          <w:szCs w:val="24"/>
        </w:rPr>
        <w:t xml:space="preserve">  Kairos torch</w:t>
      </w:r>
      <w:r w:rsidR="00875293">
        <w:rPr>
          <w:sz w:val="24"/>
          <w:szCs w:val="24"/>
        </w:rPr>
        <w:t xml:space="preserve"> weekends are intended for a maximum of 42 offenders, using a team of at least 44 volunteers.  </w:t>
      </w:r>
      <w:r w:rsidR="00610789">
        <w:rPr>
          <w:sz w:val="24"/>
          <w:szCs w:val="24"/>
        </w:rPr>
        <w:t xml:space="preserve">Kairos of Indiana has agreed to adhere to the policy set forth by Kairos International that requires that a team be made up of a number equal to the number of offenders, plus 2.  </w:t>
      </w:r>
      <w:r w:rsidR="00875293">
        <w:rPr>
          <w:sz w:val="24"/>
          <w:szCs w:val="24"/>
        </w:rPr>
        <w:t>While a weekend can be effective with fewer volunteers, it limits the number of offenders that can make the weekend.  It’s sad to think that there are</w:t>
      </w:r>
      <w:r w:rsidR="00192070">
        <w:rPr>
          <w:sz w:val="24"/>
          <w:szCs w:val="24"/>
        </w:rPr>
        <w:t xml:space="preserve"> </w:t>
      </w:r>
      <w:bookmarkStart w:id="0" w:name="_GoBack"/>
      <w:bookmarkEnd w:id="0"/>
      <w:r w:rsidR="00192070">
        <w:rPr>
          <w:sz w:val="24"/>
          <w:szCs w:val="24"/>
        </w:rPr>
        <w:t>young</w:t>
      </w:r>
      <w:r w:rsidR="00875293">
        <w:rPr>
          <w:sz w:val="24"/>
          <w:szCs w:val="24"/>
        </w:rPr>
        <w:t xml:space="preserve"> men and women starving for the benefits of a Kairos weekend because we can’t get enough volunteers</w:t>
      </w:r>
      <w:r w:rsidR="00610789">
        <w:rPr>
          <w:sz w:val="24"/>
          <w:szCs w:val="24"/>
        </w:rPr>
        <w:t>.</w:t>
      </w:r>
    </w:p>
    <w:p w:rsidR="00610789" w:rsidRDefault="00610789" w:rsidP="00875293">
      <w:pPr>
        <w:pStyle w:val="NoSpacing"/>
        <w:rPr>
          <w:sz w:val="24"/>
          <w:szCs w:val="24"/>
        </w:rPr>
      </w:pPr>
    </w:p>
    <w:p w:rsidR="00610789" w:rsidRDefault="00610789" w:rsidP="00875293">
      <w:pPr>
        <w:pStyle w:val="NoSpacing"/>
        <w:rPr>
          <w:sz w:val="24"/>
          <w:szCs w:val="24"/>
        </w:rPr>
      </w:pPr>
      <w:r>
        <w:rPr>
          <w:sz w:val="24"/>
          <w:szCs w:val="24"/>
        </w:rPr>
        <w:t xml:space="preserve">Please consider responding to this call, as teams will be forming very soon to begin training for the Kairos weekends to take place this </w:t>
      </w:r>
      <w:proofErr w:type="gramStart"/>
      <w:r>
        <w:rPr>
          <w:sz w:val="24"/>
          <w:szCs w:val="24"/>
        </w:rPr>
        <w:t>Spring</w:t>
      </w:r>
      <w:proofErr w:type="gramEnd"/>
      <w:r>
        <w:rPr>
          <w:sz w:val="24"/>
          <w:szCs w:val="24"/>
        </w:rPr>
        <w:t>.  Will you join us?</w:t>
      </w:r>
    </w:p>
    <w:p w:rsidR="00610789" w:rsidRDefault="00610789" w:rsidP="00875293">
      <w:pPr>
        <w:pStyle w:val="NoSpacing"/>
        <w:rPr>
          <w:sz w:val="24"/>
          <w:szCs w:val="24"/>
        </w:rPr>
      </w:pPr>
    </w:p>
    <w:p w:rsidR="00610789" w:rsidRDefault="00610789" w:rsidP="00875293">
      <w:pPr>
        <w:pStyle w:val="NoSpacing"/>
        <w:rPr>
          <w:sz w:val="24"/>
          <w:szCs w:val="24"/>
        </w:rPr>
      </w:pPr>
      <w:r>
        <w:rPr>
          <w:sz w:val="24"/>
          <w:szCs w:val="24"/>
        </w:rPr>
        <w:t>Kindest regards,</w:t>
      </w:r>
    </w:p>
    <w:p w:rsidR="00610789" w:rsidRDefault="00610789" w:rsidP="00875293">
      <w:pPr>
        <w:pStyle w:val="NoSpacing"/>
        <w:rPr>
          <w:sz w:val="24"/>
          <w:szCs w:val="24"/>
        </w:rPr>
      </w:pPr>
      <w:r>
        <w:rPr>
          <w:sz w:val="24"/>
          <w:szCs w:val="24"/>
        </w:rPr>
        <w:t>(</w:t>
      </w:r>
      <w:proofErr w:type="gramStart"/>
      <w:r>
        <w:rPr>
          <w:sz w:val="24"/>
          <w:szCs w:val="24"/>
        </w:rPr>
        <w:t>facility</w:t>
      </w:r>
      <w:proofErr w:type="gramEnd"/>
      <w:r>
        <w:rPr>
          <w:sz w:val="24"/>
          <w:szCs w:val="24"/>
        </w:rPr>
        <w:t xml:space="preserve"> name) Advisory Council</w:t>
      </w:r>
    </w:p>
    <w:p w:rsidR="00610789" w:rsidRDefault="00610789" w:rsidP="00875293">
      <w:pPr>
        <w:pStyle w:val="NoSpacing"/>
        <w:rPr>
          <w:sz w:val="24"/>
          <w:szCs w:val="24"/>
        </w:rPr>
      </w:pPr>
    </w:p>
    <w:p w:rsidR="00610789" w:rsidRDefault="00610789" w:rsidP="00875293">
      <w:pPr>
        <w:pStyle w:val="NoSpacing"/>
        <w:rPr>
          <w:sz w:val="24"/>
          <w:szCs w:val="24"/>
        </w:rPr>
      </w:pPr>
    </w:p>
    <w:p w:rsidR="00610789" w:rsidRPr="00875293" w:rsidRDefault="00610789" w:rsidP="00875293">
      <w:pPr>
        <w:pStyle w:val="NoSpacing"/>
        <w:rPr>
          <w:sz w:val="24"/>
          <w:szCs w:val="24"/>
        </w:rPr>
      </w:pPr>
    </w:p>
    <w:sectPr w:rsidR="00610789" w:rsidRPr="0087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3"/>
    <w:rsid w:val="000023B1"/>
    <w:rsid w:val="0002046E"/>
    <w:rsid w:val="00030788"/>
    <w:rsid w:val="00053CF2"/>
    <w:rsid w:val="00070825"/>
    <w:rsid w:val="0008077A"/>
    <w:rsid w:val="00086EB5"/>
    <w:rsid w:val="000A577D"/>
    <w:rsid w:val="000E605E"/>
    <w:rsid w:val="000F1EFD"/>
    <w:rsid w:val="00184700"/>
    <w:rsid w:val="00192070"/>
    <w:rsid w:val="001A3494"/>
    <w:rsid w:val="001B0D83"/>
    <w:rsid w:val="001B0DEF"/>
    <w:rsid w:val="001B5AAE"/>
    <w:rsid w:val="001C4661"/>
    <w:rsid w:val="001E0AA7"/>
    <w:rsid w:val="001F42D8"/>
    <w:rsid w:val="002268D3"/>
    <w:rsid w:val="00270747"/>
    <w:rsid w:val="00281DED"/>
    <w:rsid w:val="002B70A7"/>
    <w:rsid w:val="002E2784"/>
    <w:rsid w:val="002F01C7"/>
    <w:rsid w:val="00316F47"/>
    <w:rsid w:val="00370CCD"/>
    <w:rsid w:val="00386CA6"/>
    <w:rsid w:val="003F7374"/>
    <w:rsid w:val="00410E70"/>
    <w:rsid w:val="0042751E"/>
    <w:rsid w:val="00480632"/>
    <w:rsid w:val="004A084E"/>
    <w:rsid w:val="0052085C"/>
    <w:rsid w:val="00522280"/>
    <w:rsid w:val="0055115F"/>
    <w:rsid w:val="00592862"/>
    <w:rsid w:val="005B3059"/>
    <w:rsid w:val="005D1485"/>
    <w:rsid w:val="005D35B9"/>
    <w:rsid w:val="005D49C4"/>
    <w:rsid w:val="005D6771"/>
    <w:rsid w:val="005E5743"/>
    <w:rsid w:val="005F20F1"/>
    <w:rsid w:val="00610789"/>
    <w:rsid w:val="00686F0E"/>
    <w:rsid w:val="006A45C5"/>
    <w:rsid w:val="006C61AF"/>
    <w:rsid w:val="00735586"/>
    <w:rsid w:val="0074441C"/>
    <w:rsid w:val="007856D7"/>
    <w:rsid w:val="00787FAC"/>
    <w:rsid w:val="0082248C"/>
    <w:rsid w:val="00832132"/>
    <w:rsid w:val="00850CE8"/>
    <w:rsid w:val="00864A3D"/>
    <w:rsid w:val="00865BBB"/>
    <w:rsid w:val="00873C20"/>
    <w:rsid w:val="00875293"/>
    <w:rsid w:val="00886BCB"/>
    <w:rsid w:val="008E6BBE"/>
    <w:rsid w:val="008F4714"/>
    <w:rsid w:val="009013BC"/>
    <w:rsid w:val="00907068"/>
    <w:rsid w:val="00914095"/>
    <w:rsid w:val="00925826"/>
    <w:rsid w:val="00933AD4"/>
    <w:rsid w:val="00947D37"/>
    <w:rsid w:val="0096329D"/>
    <w:rsid w:val="009D19A4"/>
    <w:rsid w:val="009E00B6"/>
    <w:rsid w:val="00A21289"/>
    <w:rsid w:val="00A32BD9"/>
    <w:rsid w:val="00A371B1"/>
    <w:rsid w:val="00AA4810"/>
    <w:rsid w:val="00AB3B12"/>
    <w:rsid w:val="00AD250F"/>
    <w:rsid w:val="00B17A25"/>
    <w:rsid w:val="00B42787"/>
    <w:rsid w:val="00B50F61"/>
    <w:rsid w:val="00B73602"/>
    <w:rsid w:val="00C10CC5"/>
    <w:rsid w:val="00C4420D"/>
    <w:rsid w:val="00D45365"/>
    <w:rsid w:val="00DE509E"/>
    <w:rsid w:val="00DF0CCE"/>
    <w:rsid w:val="00DF2A9F"/>
    <w:rsid w:val="00DF3420"/>
    <w:rsid w:val="00DF377A"/>
    <w:rsid w:val="00E37316"/>
    <w:rsid w:val="00EE44C1"/>
    <w:rsid w:val="00F01145"/>
    <w:rsid w:val="00F24A1F"/>
    <w:rsid w:val="00F24CCE"/>
    <w:rsid w:val="00F254B9"/>
    <w:rsid w:val="00F278AC"/>
    <w:rsid w:val="00F970C0"/>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85947-2063-49A7-8EC5-10FB6500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Geible</dc:creator>
  <cp:keywords/>
  <dc:description/>
  <cp:lastModifiedBy>Norman Geible</cp:lastModifiedBy>
  <cp:revision>2</cp:revision>
  <dcterms:created xsi:type="dcterms:W3CDTF">2016-02-19T01:00:00Z</dcterms:created>
  <dcterms:modified xsi:type="dcterms:W3CDTF">2016-02-19T01:00:00Z</dcterms:modified>
</cp:coreProperties>
</file>